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A7" w:rsidRPr="009458A7" w:rsidRDefault="009458A7" w:rsidP="009458A7">
      <w:pPr>
        <w:jc w:val="center"/>
        <w:rPr>
          <w:b/>
        </w:rPr>
      </w:pPr>
      <w:r>
        <w:rPr>
          <w:b/>
        </w:rPr>
        <w:t xml:space="preserve">TKAM Study Guide </w:t>
      </w:r>
      <w:r w:rsidR="007E732A">
        <w:rPr>
          <w:b/>
        </w:rPr>
        <w:t>11</w:t>
      </w:r>
      <w:r w:rsidR="00F54BD2">
        <w:rPr>
          <w:b/>
        </w:rPr>
        <w:t>: Chapters 20-22</w:t>
      </w:r>
    </w:p>
    <w:p w:rsidR="00A65076" w:rsidRDefault="009458A7" w:rsidP="009458A7">
      <w:pPr>
        <w:rPr>
          <w:i/>
        </w:rPr>
      </w:pPr>
      <w:r w:rsidRPr="009458A7">
        <w:rPr>
          <w:i/>
        </w:rPr>
        <w:t>Please answer the following questions in complete sentences. 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9023CA" w:rsidRPr="00A67DD0" w:rsidRDefault="009023CA" w:rsidP="009023CA"/>
    <w:p w:rsidR="00D14CE1" w:rsidRDefault="00F54BD2" w:rsidP="00F54BD2">
      <w:pPr>
        <w:pStyle w:val="ListParagraph"/>
        <w:numPr>
          <w:ilvl w:val="0"/>
          <w:numId w:val="1"/>
        </w:numPr>
      </w:pPr>
      <w:r>
        <w:t>How is Mr. Raymond different from how he appears to the rest of the town? Why does he intentionally cultivate his image? Do you agree with his reasoning or do you believe he should be truthful about who he is?</w:t>
      </w:r>
    </w:p>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54BD2" w:rsidRDefault="00F54BD2" w:rsidP="00F54BD2">
      <w:pPr>
        <w:pStyle w:val="ListParagraph"/>
        <w:numPr>
          <w:ilvl w:val="0"/>
          <w:numId w:val="1"/>
        </w:numPr>
      </w:pPr>
      <w:r>
        <w:t>Describe Atticus’ closing remarks. Include a quote (with a parenthetical citation) of what you thought was the most moving part of his speech. Would you have said anything differently? Why or why not?</w:t>
      </w:r>
    </w:p>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54BD2" w:rsidRDefault="00F54BD2" w:rsidP="00F54BD2">
      <w:pPr>
        <w:pStyle w:val="ListParagraph"/>
        <w:numPr>
          <w:ilvl w:val="0"/>
          <w:numId w:val="1"/>
        </w:numPr>
      </w:pPr>
      <w:r>
        <w:t>Was the result of the case what you expected? Why or why not? After hearing the verdict, why do all of the African Americans in the courthouse stand as Atticus passes?</w:t>
      </w:r>
    </w:p>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Default="00F30E38" w:rsidP="00F54BD2">
      <w:pPr>
        <w:pStyle w:val="ListParagraph"/>
        <w:numPr>
          <w:ilvl w:val="0"/>
          <w:numId w:val="1"/>
        </w:numPr>
      </w:pPr>
      <w:r>
        <w:t>How has Jem changed after the case? Do you think Scout has changed? Why or why not?</w:t>
      </w:r>
    </w:p>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Default="00F30E38" w:rsidP="00F30E38"/>
    <w:p w:rsidR="00F30E38" w:rsidRPr="009458A7" w:rsidRDefault="00F30E38" w:rsidP="00F54BD2">
      <w:pPr>
        <w:pStyle w:val="ListParagraph"/>
        <w:numPr>
          <w:ilvl w:val="0"/>
          <w:numId w:val="1"/>
        </w:numPr>
      </w:pPr>
      <w:r>
        <w:t>What danger is coming at the end of chapter 22</w:t>
      </w:r>
      <w:bookmarkStart w:id="0" w:name="_GoBack"/>
      <w:bookmarkEnd w:id="0"/>
      <w:r>
        <w:t>? Why? What predictions do you have for what the danger might include?</w:t>
      </w:r>
    </w:p>
    <w:sectPr w:rsidR="00F30E38" w:rsidRPr="009458A7" w:rsidSect="00A8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E5" w:rsidRDefault="00F00FE5" w:rsidP="009458A7">
      <w:r>
        <w:separator/>
      </w:r>
    </w:p>
  </w:endnote>
  <w:endnote w:type="continuationSeparator" w:id="0">
    <w:p w:rsidR="00F00FE5" w:rsidRDefault="00F00FE5" w:rsidP="009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E5" w:rsidRDefault="00F00FE5" w:rsidP="009458A7">
      <w:r>
        <w:separator/>
      </w:r>
    </w:p>
  </w:footnote>
  <w:footnote w:type="continuationSeparator" w:id="0">
    <w:p w:rsidR="00F00FE5" w:rsidRDefault="00F00FE5" w:rsidP="0094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A7" w:rsidRDefault="009458A7" w:rsidP="009458A7">
    <w:pPr>
      <w:pStyle w:val="Header"/>
    </w:pPr>
    <w:r>
      <w:t>Name: ____________________________________</w:t>
    </w:r>
  </w:p>
  <w:p w:rsidR="009458A7" w:rsidRDefault="009458A7" w:rsidP="009458A7">
    <w:pPr>
      <w:pStyle w:val="Header"/>
    </w:pPr>
    <w:r>
      <w:t>Mr. Fisher                                                                                                               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F30"/>
    <w:multiLevelType w:val="hybridMultilevel"/>
    <w:tmpl w:val="7ACA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7"/>
    <w:rsid w:val="00005A83"/>
    <w:rsid w:val="0001114A"/>
    <w:rsid w:val="000F20BD"/>
    <w:rsid w:val="00483F47"/>
    <w:rsid w:val="004847DF"/>
    <w:rsid w:val="00557D01"/>
    <w:rsid w:val="005A2D7A"/>
    <w:rsid w:val="00621874"/>
    <w:rsid w:val="0075032B"/>
    <w:rsid w:val="007654EF"/>
    <w:rsid w:val="007C1C69"/>
    <w:rsid w:val="007E732A"/>
    <w:rsid w:val="008567B3"/>
    <w:rsid w:val="008C1E64"/>
    <w:rsid w:val="009023CA"/>
    <w:rsid w:val="009458A7"/>
    <w:rsid w:val="00951C8E"/>
    <w:rsid w:val="009732DB"/>
    <w:rsid w:val="00987F67"/>
    <w:rsid w:val="00A67DD0"/>
    <w:rsid w:val="00A857A8"/>
    <w:rsid w:val="00AF02AD"/>
    <w:rsid w:val="00B20BD4"/>
    <w:rsid w:val="00B32666"/>
    <w:rsid w:val="00BC67D9"/>
    <w:rsid w:val="00C03403"/>
    <w:rsid w:val="00C5015D"/>
    <w:rsid w:val="00CC6AB6"/>
    <w:rsid w:val="00D02EA2"/>
    <w:rsid w:val="00D14CE1"/>
    <w:rsid w:val="00DB6D7C"/>
    <w:rsid w:val="00E21E96"/>
    <w:rsid w:val="00EA4399"/>
    <w:rsid w:val="00EC46AA"/>
    <w:rsid w:val="00F00FE5"/>
    <w:rsid w:val="00F30E38"/>
    <w:rsid w:val="00F5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0015F"/>
  <w14:defaultImageDpi w14:val="32767"/>
  <w15:chartTrackingRefBased/>
  <w15:docId w15:val="{2093A1A5-C752-E64C-8469-C9B1427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A7"/>
    <w:pPr>
      <w:tabs>
        <w:tab w:val="center" w:pos="4680"/>
        <w:tab w:val="right" w:pos="9360"/>
      </w:tabs>
    </w:pPr>
  </w:style>
  <w:style w:type="character" w:customStyle="1" w:styleId="HeaderChar">
    <w:name w:val="Header Char"/>
    <w:basedOn w:val="DefaultParagraphFont"/>
    <w:link w:val="Header"/>
    <w:uiPriority w:val="99"/>
    <w:rsid w:val="009458A7"/>
  </w:style>
  <w:style w:type="paragraph" w:styleId="Footer">
    <w:name w:val="footer"/>
    <w:basedOn w:val="Normal"/>
    <w:link w:val="FooterChar"/>
    <w:uiPriority w:val="99"/>
    <w:unhideWhenUsed/>
    <w:rsid w:val="009458A7"/>
    <w:pPr>
      <w:tabs>
        <w:tab w:val="center" w:pos="4680"/>
        <w:tab w:val="right" w:pos="9360"/>
      </w:tabs>
    </w:pPr>
  </w:style>
  <w:style w:type="character" w:customStyle="1" w:styleId="FooterChar">
    <w:name w:val="Footer Char"/>
    <w:basedOn w:val="DefaultParagraphFont"/>
    <w:link w:val="Footer"/>
    <w:uiPriority w:val="99"/>
    <w:rsid w:val="009458A7"/>
  </w:style>
  <w:style w:type="paragraph" w:styleId="ListParagraph">
    <w:name w:val="List Paragraph"/>
    <w:basedOn w:val="Normal"/>
    <w:uiPriority w:val="34"/>
    <w:qFormat/>
    <w:rsid w:val="009458A7"/>
    <w:pPr>
      <w:ind w:left="720"/>
      <w:contextualSpacing/>
    </w:pPr>
  </w:style>
  <w:style w:type="table" w:styleId="TableGrid">
    <w:name w:val="Table Grid"/>
    <w:basedOn w:val="TableNormal"/>
    <w:uiPriority w:val="39"/>
    <w:rsid w:val="009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Words>
  <Characters>1007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3</cp:revision>
  <dcterms:created xsi:type="dcterms:W3CDTF">2018-04-12T14:41:00Z</dcterms:created>
  <dcterms:modified xsi:type="dcterms:W3CDTF">2018-04-12T15:05:00Z</dcterms:modified>
</cp:coreProperties>
</file>